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AEA7" w14:textId="64757CF3" w:rsidR="00B0589B" w:rsidRDefault="00661BA7">
      <w:r>
        <w:t>To whom it ma</w:t>
      </w:r>
      <w:r w:rsidR="00B0589B">
        <w:t>y concern</w:t>
      </w:r>
      <w:r w:rsidR="00B775DF">
        <w:t xml:space="preserve"> </w:t>
      </w:r>
    </w:p>
    <w:p w14:paraId="68F91C6D" w14:textId="77777777" w:rsidR="00B0589B" w:rsidRDefault="00B0589B"/>
    <w:p w14:paraId="37C460AF" w14:textId="3613BA48" w:rsidR="004B49FB" w:rsidRPr="002737F7" w:rsidRDefault="009246DE">
      <w:pPr>
        <w:rPr>
          <w:b/>
        </w:rPr>
      </w:pPr>
      <w:proofErr w:type="spellStart"/>
      <w:proofErr w:type="gramStart"/>
      <w:r>
        <w:rPr>
          <w:b/>
        </w:rPr>
        <w:t>Mgbgt</w:t>
      </w:r>
      <w:proofErr w:type="spellEnd"/>
      <w:r>
        <w:rPr>
          <w:b/>
        </w:rPr>
        <w:t xml:space="preserve">  NPC</w:t>
      </w:r>
      <w:proofErr w:type="gramEnd"/>
      <w:r>
        <w:rPr>
          <w:b/>
        </w:rPr>
        <w:t>156L November</w:t>
      </w:r>
      <w:r w:rsidR="00B0589B" w:rsidRPr="002737F7">
        <w:rPr>
          <w:b/>
        </w:rPr>
        <w:t xml:space="preserve"> 1972 Chrome Bumper Glacier White 1800 Ma</w:t>
      </w:r>
      <w:r>
        <w:rPr>
          <w:b/>
        </w:rPr>
        <w:t>nual 4spd with Overdrive</w:t>
      </w:r>
    </w:p>
    <w:p w14:paraId="03BDE04F" w14:textId="77777777" w:rsidR="00B0589B" w:rsidRDefault="00B0589B"/>
    <w:p w14:paraId="2652FC29" w14:textId="4B84A637" w:rsidR="00B0589B" w:rsidRDefault="00215528">
      <w:r>
        <w:t xml:space="preserve">In 2010 </w:t>
      </w:r>
      <w:r w:rsidR="00B0589B">
        <w:t>I was looking for a classic car project and so I</w:t>
      </w:r>
      <w:r>
        <w:t xml:space="preserve"> bought this </w:t>
      </w:r>
      <w:proofErr w:type="spellStart"/>
      <w:r>
        <w:t>Mgbgt</w:t>
      </w:r>
      <w:proofErr w:type="spellEnd"/>
      <w:r>
        <w:t xml:space="preserve"> on 17</w:t>
      </w:r>
      <w:r w:rsidRPr="00215528">
        <w:rPr>
          <w:vertAlign w:val="superscript"/>
        </w:rPr>
        <w:t>th</w:t>
      </w:r>
      <w:r>
        <w:t xml:space="preserve"> April that </w:t>
      </w:r>
      <w:proofErr w:type="gramStart"/>
      <w:r>
        <w:t>year .</w:t>
      </w:r>
      <w:proofErr w:type="gramEnd"/>
      <w:r>
        <w:t xml:space="preserve"> It looked original,</w:t>
      </w:r>
      <w:r w:rsidR="00B0589B">
        <w:t xml:space="preserve"> unmolested </w:t>
      </w:r>
      <w:r>
        <w:t>and st</w:t>
      </w:r>
      <w:r w:rsidR="00A965B6">
        <w:t>r</w:t>
      </w:r>
      <w:r>
        <w:t>a</w:t>
      </w:r>
      <w:r w:rsidR="00A965B6">
        <w:t>ight. I</w:t>
      </w:r>
      <w:r>
        <w:t>t had a few</w:t>
      </w:r>
      <w:r w:rsidR="00CA17DE">
        <w:t xml:space="preserve"> months MOT and 61</w:t>
      </w:r>
      <w:r w:rsidR="00B0589B">
        <w:t xml:space="preserve">k miles. The clutch slave cylinder had just been replaced. The </w:t>
      </w:r>
      <w:proofErr w:type="spellStart"/>
      <w:r w:rsidR="00B0589B">
        <w:t>ebay</w:t>
      </w:r>
      <w:proofErr w:type="spellEnd"/>
      <w:r w:rsidR="00B0589B">
        <w:t xml:space="preserve"> advert suggested the car was solid underneath and the seller pointed out the wings would need replacing. So</w:t>
      </w:r>
      <w:r>
        <w:t xml:space="preserve"> on impulse</w:t>
      </w:r>
      <w:r w:rsidR="00B0589B">
        <w:t xml:space="preserve"> I bought it as a running restoration.</w:t>
      </w:r>
      <w:r>
        <w:t xml:space="preserve"> Spares were readily available through MGOC and Moss.</w:t>
      </w:r>
    </w:p>
    <w:p w14:paraId="1A014524" w14:textId="77777777" w:rsidR="00215528" w:rsidRDefault="00215528"/>
    <w:p w14:paraId="58A072FB" w14:textId="0A530000" w:rsidR="00B0589B" w:rsidRDefault="00B0589B">
      <w:r>
        <w:t>When I co</w:t>
      </w:r>
      <w:r w:rsidR="00513F01">
        <w:t>llected the car it started first</w:t>
      </w:r>
      <w:r>
        <w:t xml:space="preserve"> time and so I drove home t</w:t>
      </w:r>
      <w:r w:rsidR="00513F01">
        <w:t>he 50 or so miles without fault - no overheating despite the fact I couldn’t read the temperature gauge as the sensor had been removed.</w:t>
      </w:r>
      <w:r>
        <w:t xml:space="preserve"> The gearbox was solid</w:t>
      </w:r>
      <w:r w:rsidR="00CA17DE">
        <w:t xml:space="preserve"> with smooth gear changes,</w:t>
      </w:r>
      <w:r>
        <w:t xml:space="preserve"> the carbs were nicely balanced and</w:t>
      </w:r>
      <w:r w:rsidR="00513F01">
        <w:t xml:space="preserve"> the engine ran </w:t>
      </w:r>
      <w:r w:rsidR="00CA17DE">
        <w:t xml:space="preserve">sweetly and </w:t>
      </w:r>
      <w:r w:rsidR="00513F01">
        <w:t>smoothly. The first thing I did was drain</w:t>
      </w:r>
      <w:r>
        <w:t xml:space="preserve"> a</w:t>
      </w:r>
      <w:r w:rsidR="00513F01">
        <w:t>nd flushed the radiator put in anti freeze and replace</w:t>
      </w:r>
      <w:r>
        <w:t xml:space="preserve"> the filter oil and plugs</w:t>
      </w:r>
      <w:r w:rsidR="00163666">
        <w:t>/points</w:t>
      </w:r>
      <w:r w:rsidR="00CA17DE">
        <w:t>/condenser</w:t>
      </w:r>
      <w:r w:rsidR="00163666">
        <w:t xml:space="preserve">. </w:t>
      </w:r>
    </w:p>
    <w:p w14:paraId="3DC633F8" w14:textId="77777777" w:rsidR="00215528" w:rsidRDefault="00215528"/>
    <w:p w14:paraId="0DFC8790" w14:textId="0BD8C7FC" w:rsidR="00215528" w:rsidRDefault="00163666">
      <w:r>
        <w:t xml:space="preserve">I soon realized the car was going to need a lot more than just </w:t>
      </w:r>
      <w:r w:rsidR="00215528">
        <w:t xml:space="preserve">having </w:t>
      </w:r>
      <w:r>
        <w:t xml:space="preserve">the wings replaced. </w:t>
      </w:r>
      <w:proofErr w:type="gramStart"/>
      <w:r w:rsidR="00215528">
        <w:t>It’</w:t>
      </w:r>
      <w:r w:rsidR="00A965B6">
        <w:t>s</w:t>
      </w:r>
      <w:proofErr w:type="gramEnd"/>
      <w:r w:rsidR="00A965B6">
        <w:t xml:space="preserve"> previous owner</w:t>
      </w:r>
      <w:r w:rsidR="00CA17DE">
        <w:t>s</w:t>
      </w:r>
      <w:r w:rsidR="00A00442">
        <w:t xml:space="preserve"> had probably stored </w:t>
      </w:r>
      <w:r w:rsidR="00A965B6">
        <w:t xml:space="preserve">it outside as there was quite a bit of rust. </w:t>
      </w:r>
      <w:r>
        <w:t xml:space="preserve">My wife and daughter were embarrassed to ride in it so I took the car to Pinchbecks </w:t>
      </w:r>
      <w:proofErr w:type="spellStart"/>
      <w:r w:rsidR="009E1EBB">
        <w:t>bodyshop</w:t>
      </w:r>
      <w:proofErr w:type="spellEnd"/>
      <w:r w:rsidR="009E1EBB">
        <w:t xml:space="preserve"> </w:t>
      </w:r>
      <w:r>
        <w:t xml:space="preserve">in Middle Wallop to get a better understanding of what could be done. It was clearly a case of whether to spend more money on the </w:t>
      </w:r>
      <w:proofErr w:type="gramStart"/>
      <w:r>
        <w:t>car</w:t>
      </w:r>
      <w:r w:rsidR="00215528">
        <w:t>,</w:t>
      </w:r>
      <w:r>
        <w:t xml:space="preserve"> </w:t>
      </w:r>
      <w:r w:rsidR="00215528">
        <w:t xml:space="preserve"> more</w:t>
      </w:r>
      <w:proofErr w:type="gramEnd"/>
      <w:r w:rsidR="00215528">
        <w:t xml:space="preserve"> money than</w:t>
      </w:r>
      <w:r>
        <w:t xml:space="preserve"> it was worth . </w:t>
      </w:r>
      <w:r w:rsidR="00513F01">
        <w:t>I was not</w:t>
      </w:r>
      <w:r w:rsidR="00215528">
        <w:t xml:space="preserve"> daunted so went ahead with the plan to restore</w:t>
      </w:r>
      <w:r w:rsidR="00513F01">
        <w:t xml:space="preserve">. </w:t>
      </w:r>
    </w:p>
    <w:p w14:paraId="305F0976" w14:textId="77777777" w:rsidR="00215528" w:rsidRDefault="00215528"/>
    <w:p w14:paraId="1E67E8F8" w14:textId="061BB3E9" w:rsidR="00163666" w:rsidRDefault="00163666">
      <w:r>
        <w:t xml:space="preserve">I sourced most of the </w:t>
      </w:r>
      <w:r w:rsidR="00215528">
        <w:t xml:space="preserve">replacement </w:t>
      </w:r>
      <w:r>
        <w:t xml:space="preserve">panels tailgate, </w:t>
      </w:r>
      <w:proofErr w:type="spellStart"/>
      <w:r>
        <w:t>alu</w:t>
      </w:r>
      <w:r w:rsidR="00CA17DE">
        <w:t>minium</w:t>
      </w:r>
      <w:proofErr w:type="spellEnd"/>
      <w:r>
        <w:t xml:space="preserve"> bonnet, valances</w:t>
      </w:r>
      <w:r w:rsidR="000D0D3B">
        <w:t>,</w:t>
      </w:r>
      <w:r>
        <w:t xml:space="preserve"> doors</w:t>
      </w:r>
      <w:r w:rsidR="000D0D3B">
        <w:t>,</w:t>
      </w:r>
      <w:r>
        <w:t xml:space="preserve"> front wings on </w:t>
      </w:r>
      <w:proofErr w:type="spellStart"/>
      <w:r>
        <w:t>ebay</w:t>
      </w:r>
      <w:proofErr w:type="spellEnd"/>
      <w:r>
        <w:t xml:space="preserve"> and bought a new offside rear quarter, inner</w:t>
      </w:r>
      <w:r w:rsidR="000D0D3B">
        <w:t xml:space="preserve"> and outer sills</w:t>
      </w:r>
      <w:r w:rsidR="00215528">
        <w:t>,</w:t>
      </w:r>
      <w:r w:rsidR="000D0D3B">
        <w:t xml:space="preserve"> </w:t>
      </w:r>
      <w:r w:rsidR="00215528">
        <w:t xml:space="preserve">castle rails </w:t>
      </w:r>
      <w:r w:rsidR="00513F01">
        <w:t xml:space="preserve">and jacking points </w:t>
      </w:r>
      <w:r>
        <w:t xml:space="preserve">rom MGOC.  Pinchbecks agreed to take the project on as Kelvin owns several classics and knew what he needed to do with the </w:t>
      </w:r>
      <w:proofErr w:type="spellStart"/>
      <w:r>
        <w:t>Mgbgt</w:t>
      </w:r>
      <w:proofErr w:type="spellEnd"/>
      <w:r>
        <w:t>.</w:t>
      </w:r>
      <w:r w:rsidR="00513F01">
        <w:t xml:space="preserve"> I stripped the car of all the chrome </w:t>
      </w:r>
      <w:r w:rsidR="00215528">
        <w:t xml:space="preserve">cards and carpets </w:t>
      </w:r>
      <w:r w:rsidR="00513F01">
        <w:t>a</w:t>
      </w:r>
      <w:r w:rsidR="00215528">
        <w:t>nd handed the car and panels to</w:t>
      </w:r>
      <w:r w:rsidR="00513F01">
        <w:t xml:space="preserve"> him. Beforehand I replaced the spring</w:t>
      </w:r>
      <w:r w:rsidR="00215528">
        <w:t>s and rear bushes and rear shocks.</w:t>
      </w:r>
    </w:p>
    <w:p w14:paraId="2E06FAC2" w14:textId="77777777" w:rsidR="00215528" w:rsidRDefault="00215528"/>
    <w:p w14:paraId="13612725" w14:textId="2A26AE3B" w:rsidR="00163666" w:rsidRDefault="00163666">
      <w:r>
        <w:t>I had thought and he</w:t>
      </w:r>
      <w:r w:rsidR="00215528">
        <w:t xml:space="preserve"> had suggested he might need 3 </w:t>
      </w:r>
      <w:r>
        <w:t xml:space="preserve">weeks but as proved to be the case he needed between June and October 2010. He </w:t>
      </w:r>
      <w:r w:rsidR="00215528">
        <w:t xml:space="preserve">meticulously </w:t>
      </w:r>
      <w:r>
        <w:t>cut out all the rot, welded in new steel to pa</w:t>
      </w:r>
      <w:r w:rsidR="00CA17DE">
        <w:t>rts of the floor and wheel arch</w:t>
      </w:r>
      <w:r>
        <w:t>, refitted all the panels and doors</w:t>
      </w:r>
      <w:r w:rsidR="00513F01">
        <w:t xml:space="preserve"> see photos.</w:t>
      </w:r>
    </w:p>
    <w:p w14:paraId="5CCEA151" w14:textId="77777777" w:rsidR="00215528" w:rsidRDefault="00215528"/>
    <w:p w14:paraId="11278100" w14:textId="4D83C0DE" w:rsidR="00513F01" w:rsidRDefault="00513F01">
      <w:r>
        <w:t xml:space="preserve">In the closing stages </w:t>
      </w:r>
      <w:r w:rsidR="002737F7">
        <w:t xml:space="preserve">of the rebuild </w:t>
      </w:r>
      <w:r>
        <w:t>the car got a full respray in glacier white as original and refreshed the MOT</w:t>
      </w:r>
      <w:r w:rsidR="00215528">
        <w:t xml:space="preserve">.  Inside of panels were treated with a </w:t>
      </w:r>
      <w:proofErr w:type="spellStart"/>
      <w:r w:rsidR="00215528">
        <w:t>Dinitrol</w:t>
      </w:r>
      <w:proofErr w:type="spellEnd"/>
      <w:r w:rsidR="00215528">
        <w:t xml:space="preserve">  equivalent and the underbody recoated where repaired.</w:t>
      </w:r>
    </w:p>
    <w:p w14:paraId="7E0F8D25" w14:textId="77777777" w:rsidR="00215528" w:rsidRDefault="00215528"/>
    <w:p w14:paraId="338C8636" w14:textId="3DAC6DA4" w:rsidR="00513F01" w:rsidRDefault="00513F01">
      <w:r>
        <w:t>I refitted all the chrome bits which came with the car and some new bits from MGOC</w:t>
      </w:r>
      <w:r w:rsidR="00215528">
        <w:t>,</w:t>
      </w:r>
      <w:r>
        <w:t xml:space="preserve"> see the receip</w:t>
      </w:r>
      <w:r w:rsidR="003E1FBD">
        <w:t>ts. It’s had a new carpet</w:t>
      </w:r>
      <w:r>
        <w:t xml:space="preserve"> </w:t>
      </w:r>
      <w:r w:rsidR="003E1FBD">
        <w:t>set</w:t>
      </w:r>
      <w:r>
        <w:t>, liner cards leather seats in the dark blue and white piping</w:t>
      </w:r>
      <w:r w:rsidR="003E1FBD">
        <w:t xml:space="preserve"> from </w:t>
      </w:r>
      <w:proofErr w:type="spellStart"/>
      <w:r w:rsidR="00215528">
        <w:t>Gabbat</w:t>
      </w:r>
      <w:proofErr w:type="spellEnd"/>
      <w:r w:rsidR="00215528">
        <w:t xml:space="preserve"> and Brown </w:t>
      </w:r>
      <w:r>
        <w:t>. Over time I’ve replaced th</w:t>
      </w:r>
      <w:r w:rsidR="00696F71">
        <w:t>e</w:t>
      </w:r>
      <w:r>
        <w:t xml:space="preserve"> fuel tank</w:t>
      </w:r>
      <w:r w:rsidR="00696F71">
        <w:t xml:space="preserve"> and sender, water pump, </w:t>
      </w:r>
      <w:r w:rsidR="00215528">
        <w:t>thermostat</w:t>
      </w:r>
      <w:r w:rsidR="003E1C2B">
        <w:t xml:space="preserve">, </w:t>
      </w:r>
      <w:r w:rsidR="00696F71">
        <w:t xml:space="preserve">fan belt, water/oil </w:t>
      </w:r>
      <w:proofErr w:type="spellStart"/>
      <w:r w:rsidR="00696F71">
        <w:t>pessure</w:t>
      </w:r>
      <w:proofErr w:type="spellEnd"/>
      <w:r w:rsidR="00696F71">
        <w:t xml:space="preserve"> gauge and sensor, heater valve, steering rack</w:t>
      </w:r>
      <w:r w:rsidR="003E1FBD">
        <w:t xml:space="preserve"> all from MGOC</w:t>
      </w:r>
      <w:r w:rsidR="003E1C2B">
        <w:t>. T</w:t>
      </w:r>
      <w:r w:rsidR="00696F71">
        <w:t xml:space="preserve">he </w:t>
      </w:r>
      <w:proofErr w:type="spellStart"/>
      <w:r w:rsidR="00696F71">
        <w:t>Rostyles</w:t>
      </w:r>
      <w:proofErr w:type="spellEnd"/>
      <w:r w:rsidR="00696F71">
        <w:t xml:space="preserve"> were </w:t>
      </w:r>
      <w:r w:rsidR="00696F71">
        <w:lastRenderedPageBreak/>
        <w:t xml:space="preserve">refurbished and new </w:t>
      </w:r>
      <w:proofErr w:type="spellStart"/>
      <w:r w:rsidR="00696F71">
        <w:t>tyres</w:t>
      </w:r>
      <w:proofErr w:type="spellEnd"/>
      <w:r w:rsidR="00696F71">
        <w:t xml:space="preserve"> </w:t>
      </w:r>
      <w:r w:rsidR="00215528">
        <w:t xml:space="preserve">were </w:t>
      </w:r>
      <w:r w:rsidR="00696F71">
        <w:t>fitted.</w:t>
      </w:r>
      <w:r w:rsidR="002737F7">
        <w:t xml:space="preserve"> I also fitted a </w:t>
      </w:r>
      <w:proofErr w:type="gramStart"/>
      <w:r w:rsidR="002737F7">
        <w:t>stainless steel</w:t>
      </w:r>
      <w:proofErr w:type="gramEnd"/>
      <w:r w:rsidR="002737F7">
        <w:t xml:space="preserve"> exhaust with bomb box which burbles along nicely. </w:t>
      </w:r>
      <w:r w:rsidR="00F776C8">
        <w:t>Probably spent c</w:t>
      </w:r>
      <w:r w:rsidR="009E1EBB">
        <w:t>irca £9-10</w:t>
      </w:r>
      <w:r w:rsidR="006D364E">
        <w:t>k</w:t>
      </w:r>
      <w:r w:rsidR="009E1EBB">
        <w:t xml:space="preserve"> on restoration and all the bits and bobs.</w:t>
      </w:r>
      <w:r w:rsidR="00F776C8">
        <w:t xml:space="preserve"> </w:t>
      </w:r>
      <w:r w:rsidR="002737F7">
        <w:t>Box and engine are solid.</w:t>
      </w:r>
      <w:r w:rsidR="00F70A64">
        <w:t xml:space="preserve"> </w:t>
      </w:r>
      <w:r w:rsidR="009E1EBB">
        <w:t>Engine is sweet.</w:t>
      </w:r>
      <w:r w:rsidR="003A113B">
        <w:t xml:space="preserve"> </w:t>
      </w:r>
      <w:r w:rsidR="00F70A64">
        <w:t>No notchy gear changes.</w:t>
      </w:r>
      <w:r w:rsidR="009E1EBB">
        <w:t xml:space="preserve"> </w:t>
      </w:r>
      <w:proofErr w:type="spellStart"/>
      <w:r w:rsidR="009E1EBB">
        <w:t>Kenwoood</w:t>
      </w:r>
      <w:proofErr w:type="spellEnd"/>
      <w:r w:rsidR="009E1EBB">
        <w:t xml:space="preserve"> Radio with Vibe speakers.</w:t>
      </w:r>
    </w:p>
    <w:p w14:paraId="167CB5D0" w14:textId="77777777" w:rsidR="009E1EBB" w:rsidRDefault="009E1EBB"/>
    <w:p w14:paraId="31059BB6" w14:textId="7ABAAD2B" w:rsidR="00696F71" w:rsidRDefault="00696F71">
      <w:r>
        <w:t>Since 20</w:t>
      </w:r>
      <w:r w:rsidR="00215528">
        <w:t>1</w:t>
      </w:r>
      <w:r w:rsidR="009E1EBB">
        <w:t xml:space="preserve">0 the car has only done about </w:t>
      </w:r>
      <w:r w:rsidR="00215528">
        <w:t>6</w:t>
      </w:r>
      <w:r>
        <w:t>k miles most</w:t>
      </w:r>
      <w:r w:rsidR="00215528">
        <w:t>ly on runs to Bourn</w:t>
      </w:r>
      <w:r w:rsidR="00383856">
        <w:t>e</w:t>
      </w:r>
      <w:r w:rsidR="00215528">
        <w:t>mouth, Ringwo</w:t>
      </w:r>
      <w:r>
        <w:t>od and car shows. I did attend the MGB</w:t>
      </w:r>
      <w:r w:rsidR="003E1FBD">
        <w:t xml:space="preserve"> 50</w:t>
      </w:r>
      <w:r w:rsidR="003E1FBD" w:rsidRPr="003E1FBD">
        <w:rPr>
          <w:vertAlign w:val="superscript"/>
        </w:rPr>
        <w:t>th</w:t>
      </w:r>
      <w:r w:rsidR="003E1FBD">
        <w:t xml:space="preserve"> </w:t>
      </w:r>
      <w:r w:rsidR="009B3B6D">
        <w:t xml:space="preserve">at Blenheim in 2012 and passed </w:t>
      </w:r>
      <w:r w:rsidR="003E1FBD">
        <w:t xml:space="preserve">other MG’s </w:t>
      </w:r>
      <w:r w:rsidR="00215528">
        <w:t xml:space="preserve">en route </w:t>
      </w:r>
      <w:r w:rsidR="003E1FBD">
        <w:t>which had broken down in the traffic on the A34.</w:t>
      </w:r>
    </w:p>
    <w:p w14:paraId="597417A8" w14:textId="77777777" w:rsidR="00215528" w:rsidRDefault="00215528"/>
    <w:p w14:paraId="3F3363A4" w14:textId="4957A6EE" w:rsidR="003E1FBD" w:rsidRDefault="003E1FBD">
      <w:r>
        <w:t xml:space="preserve">The car runs on unleaded with the additive. It always </w:t>
      </w:r>
      <w:proofErr w:type="gramStart"/>
      <w:r>
        <w:t>starts,</w:t>
      </w:r>
      <w:r w:rsidR="009E1EBB">
        <w:t xml:space="preserve"> </w:t>
      </w:r>
      <w:r>
        <w:t xml:space="preserve"> it</w:t>
      </w:r>
      <w:proofErr w:type="gramEnd"/>
      <w:r>
        <w:t xml:space="preserve"> needs choke when cold but not usually in the summer. I have tended to only go out on dry days and never when the roads are salty. If the car is left in the garage unrun for a few weeks it’s best to let the pump prime the carbs before trying to start then run the starter till she fires (choke as needed). </w:t>
      </w:r>
      <w:r w:rsidR="00215528">
        <w:t>When the engine has warmed up she burble</w:t>
      </w:r>
      <w:r w:rsidR="00CA17DE">
        <w:t xml:space="preserve">s along quite happily at 55mph </w:t>
      </w:r>
      <w:r w:rsidR="00215528">
        <w:t>in overdrive and there is extra if you really needed it.</w:t>
      </w:r>
    </w:p>
    <w:p w14:paraId="5C1B90A8" w14:textId="77777777" w:rsidR="00215528" w:rsidRDefault="00215528"/>
    <w:p w14:paraId="31827235" w14:textId="68470DC5" w:rsidR="003E1FBD" w:rsidRDefault="003E1FBD">
      <w:r>
        <w:t>I have always engaged c</w:t>
      </w:r>
      <w:r w:rsidR="002737F7">
        <w:t>lutch on start up and when swit</w:t>
      </w:r>
      <w:r>
        <w:t>ching out of overdrive (3</w:t>
      </w:r>
      <w:r w:rsidRPr="003E1FBD">
        <w:rPr>
          <w:vertAlign w:val="superscript"/>
        </w:rPr>
        <w:t>rd</w:t>
      </w:r>
      <w:r>
        <w:t xml:space="preserve"> and 4</w:t>
      </w:r>
      <w:r w:rsidRPr="003E1FBD">
        <w:rPr>
          <w:vertAlign w:val="superscript"/>
        </w:rPr>
        <w:t>th</w:t>
      </w:r>
      <w:r>
        <w:t>). Be careful selecting second gear as it</w:t>
      </w:r>
      <w:r w:rsidR="00D43646">
        <w:t>’</w:t>
      </w:r>
      <w:r>
        <w:t>s right next to the reverse. Drivers side window needs a bit of help by gentle winding as it</w:t>
      </w:r>
      <w:r w:rsidR="00215528">
        <w:t>’</w:t>
      </w:r>
      <w:r w:rsidR="00B0032D">
        <w:t xml:space="preserve">s </w:t>
      </w:r>
      <w:r>
        <w:t>winder mechanism can slip if used to</w:t>
      </w:r>
      <w:r w:rsidR="00D43646">
        <w:t>o</w:t>
      </w:r>
      <w:r>
        <w:t xml:space="preserve"> quickly or roughly. Coolant level seems to be best just below the </w:t>
      </w:r>
      <w:r w:rsidR="00CA17DE">
        <w:t xml:space="preserve">lower </w:t>
      </w:r>
      <w:r>
        <w:t xml:space="preserve">cap </w:t>
      </w:r>
      <w:r w:rsidR="00CA17DE">
        <w:t xml:space="preserve">level </w:t>
      </w:r>
      <w:r>
        <w:t>rather than overfull.</w:t>
      </w:r>
    </w:p>
    <w:p w14:paraId="2953C0B4" w14:textId="77777777" w:rsidR="00215528" w:rsidRDefault="00215528"/>
    <w:p w14:paraId="746416BE" w14:textId="194046D0" w:rsidR="003E1FBD" w:rsidRDefault="003E1FBD">
      <w:r>
        <w:t>I have never broken down on a trip</w:t>
      </w:r>
      <w:r w:rsidR="009E1EBB">
        <w:t xml:space="preserve"> </w:t>
      </w:r>
      <w:proofErr w:type="gramStart"/>
      <w:r w:rsidR="009E1EBB">
        <w:t>(</w:t>
      </w:r>
      <w:r w:rsidR="00CA17DE">
        <w:t xml:space="preserve"> in</w:t>
      </w:r>
      <w:proofErr w:type="gramEnd"/>
      <w:r w:rsidR="00CA17DE">
        <w:t xml:space="preserve"> 11 years)</w:t>
      </w:r>
      <w:r>
        <w:t xml:space="preserve"> except in 2019 when the battery died one afternoon and the RAC </w:t>
      </w:r>
      <w:r w:rsidR="00CA17DE">
        <w:t xml:space="preserve">came to me and </w:t>
      </w:r>
      <w:r>
        <w:t xml:space="preserve">happily replaced it. </w:t>
      </w:r>
      <w:r w:rsidR="00215528">
        <w:t xml:space="preserve">The </w:t>
      </w:r>
      <w:r w:rsidR="00CA17DE">
        <w:t>c</w:t>
      </w:r>
      <w:r>
        <w:t>ar has been dry garaged and on trickle charger</w:t>
      </w:r>
      <w:r w:rsidR="00215528">
        <w:t xml:space="preserve"> since and occa</w:t>
      </w:r>
      <w:r w:rsidR="002737F7">
        <w:t>sional use</w:t>
      </w:r>
      <w:r>
        <w:t xml:space="preserve">. Oil filter plugs condenser points last changed 2019. </w:t>
      </w:r>
      <w:proofErr w:type="spellStart"/>
      <w:r>
        <w:t>J</w:t>
      </w:r>
      <w:r w:rsidR="00215528">
        <w:t>t’s</w:t>
      </w:r>
      <w:proofErr w:type="spellEnd"/>
      <w:r w:rsidR="00215528">
        <w:t xml:space="preserve"> j</w:t>
      </w:r>
      <w:r>
        <w:t>ust had a</w:t>
      </w:r>
      <w:r w:rsidR="002737F7">
        <w:t xml:space="preserve"> </w:t>
      </w:r>
      <w:r>
        <w:t xml:space="preserve">visit to </w:t>
      </w:r>
      <w:proofErr w:type="spellStart"/>
      <w:r>
        <w:t>Frenchmoor</w:t>
      </w:r>
      <w:proofErr w:type="spellEnd"/>
      <w:r>
        <w:t xml:space="preserve"> Racing </w:t>
      </w:r>
      <w:r w:rsidR="009E1EBB">
        <w:t xml:space="preserve">in </w:t>
      </w:r>
      <w:r w:rsidR="00CE6F72">
        <w:t xml:space="preserve">May 2021 </w:t>
      </w:r>
      <w:r>
        <w:t>who put in a new nearside rear h</w:t>
      </w:r>
      <w:r w:rsidR="002737F7">
        <w:t>ub oil seal and greased the front bearings. They also did a road worthy check.</w:t>
      </w:r>
    </w:p>
    <w:p w14:paraId="1AB629F3" w14:textId="77777777" w:rsidR="00215528" w:rsidRDefault="00215528"/>
    <w:p w14:paraId="3EC97FC5" w14:textId="692EA63D" w:rsidR="002737F7" w:rsidRDefault="002737F7">
      <w:r>
        <w:t>V5c in seller</w:t>
      </w:r>
      <w:r w:rsidR="00F70A64">
        <w:t>’</w:t>
      </w:r>
      <w:r>
        <w:t>s name</w:t>
      </w:r>
      <w:r w:rsidR="00A965B6">
        <w:t>,</w:t>
      </w:r>
      <w:r>
        <w:t xml:space="preserve"> 9 former keepers</w:t>
      </w:r>
      <w:r w:rsidR="00CA17DE">
        <w:t>,</w:t>
      </w:r>
      <w:r>
        <w:t xml:space="preserve"> no previous history. Owner’s handbook. MOT’s 2011 to 2018</w:t>
      </w:r>
      <w:r w:rsidR="00F70A64">
        <w:t>,</w:t>
      </w:r>
      <w:r>
        <w:t xml:space="preserve"> receipts and photographic record of rebuild. </w:t>
      </w:r>
      <w:r w:rsidR="00383856">
        <w:t>2 ignition and fuel cap keys,</w:t>
      </w:r>
      <w:r w:rsidR="000E1331">
        <w:t xml:space="preserve"> 2 keys for doors.</w:t>
      </w:r>
      <w:r w:rsidR="00215528">
        <w:t xml:space="preserve"> It’s a real time capsule so enjoy that early 70s experienc</w:t>
      </w:r>
      <w:r w:rsidR="00F70A64">
        <w:t xml:space="preserve">e behind the </w:t>
      </w:r>
      <w:proofErr w:type="spellStart"/>
      <w:r w:rsidR="00F70A64">
        <w:t>Mota</w:t>
      </w:r>
      <w:proofErr w:type="spellEnd"/>
      <w:r w:rsidR="00F70A64">
        <w:t xml:space="preserve"> Lita steering</w:t>
      </w:r>
      <w:r w:rsidR="00215528">
        <w:t xml:space="preserve"> </w:t>
      </w:r>
      <w:r w:rsidR="006D364E">
        <w:t xml:space="preserve">wheel </w:t>
      </w:r>
      <w:r w:rsidR="00215528">
        <w:t>along those country lanes.</w:t>
      </w:r>
    </w:p>
    <w:p w14:paraId="53376F13" w14:textId="77777777" w:rsidR="00163666" w:rsidRDefault="00163666"/>
    <w:p w14:paraId="1A3CFDFC" w14:textId="30E86425" w:rsidR="00B775DF" w:rsidRDefault="00B775DF">
      <w:r>
        <w:t>May 2021</w:t>
      </w:r>
    </w:p>
    <w:p w14:paraId="10AD02D3" w14:textId="77777777" w:rsidR="00B0589B" w:rsidRDefault="00B0589B"/>
    <w:sectPr w:rsidR="00B0589B" w:rsidSect="004B49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9B"/>
    <w:rsid w:val="000D0D3B"/>
    <w:rsid w:val="000E1331"/>
    <w:rsid w:val="00163666"/>
    <w:rsid w:val="00215528"/>
    <w:rsid w:val="00224846"/>
    <w:rsid w:val="00266B50"/>
    <w:rsid w:val="002737F7"/>
    <w:rsid w:val="00383856"/>
    <w:rsid w:val="003A113B"/>
    <w:rsid w:val="003E1C2B"/>
    <w:rsid w:val="003E1FBD"/>
    <w:rsid w:val="004B49FB"/>
    <w:rsid w:val="005004EF"/>
    <w:rsid w:val="00513F01"/>
    <w:rsid w:val="00661BA7"/>
    <w:rsid w:val="00696F71"/>
    <w:rsid w:val="006D364E"/>
    <w:rsid w:val="00801573"/>
    <w:rsid w:val="008F2A5D"/>
    <w:rsid w:val="009246DE"/>
    <w:rsid w:val="009B3B6D"/>
    <w:rsid w:val="009E1EBB"/>
    <w:rsid w:val="00A00442"/>
    <w:rsid w:val="00A965B6"/>
    <w:rsid w:val="00B0032D"/>
    <w:rsid w:val="00B0589B"/>
    <w:rsid w:val="00B775DF"/>
    <w:rsid w:val="00CA17DE"/>
    <w:rsid w:val="00CE6F72"/>
    <w:rsid w:val="00D43646"/>
    <w:rsid w:val="00F70A64"/>
    <w:rsid w:val="00F7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33351"/>
  <w14:defaultImageDpi w14:val="300"/>
  <w15:docId w15:val="{61B44BE9-BEBA-43E5-9313-458022CA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☺ STIMPSON</dc:creator>
  <cp:keywords/>
  <dc:description/>
  <cp:lastModifiedBy>Owen</cp:lastModifiedBy>
  <cp:revision>2</cp:revision>
  <cp:lastPrinted>2021-05-19T10:37:00Z</cp:lastPrinted>
  <dcterms:created xsi:type="dcterms:W3CDTF">2021-07-22T09:36:00Z</dcterms:created>
  <dcterms:modified xsi:type="dcterms:W3CDTF">2021-07-22T09:36:00Z</dcterms:modified>
</cp:coreProperties>
</file>